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02E21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慢慢来，看见自己，接纳自己</w:t>
      </w:r>
    </w:p>
    <w:p w14:paraId="78A7AE3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作者：陌珍珠(慢行村二村)</w:t>
      </w:r>
    </w:p>
    <w:p w14:paraId="53D49D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学号：BJ2503046</w:t>
      </w:r>
    </w:p>
    <w:p w14:paraId="5A21B673">
      <w:pPr>
        <w:jc w:val="center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773BE3FE">
      <w:pPr>
        <w:rPr>
          <w:rFonts w:hint="eastAsia"/>
          <w:b/>
          <w:bCs/>
          <w:color w:val="60A500"/>
          <w:sz w:val="28"/>
          <w:szCs w:val="28"/>
        </w:rPr>
      </w:pPr>
      <w:r>
        <w:rPr>
          <w:rFonts w:hint="eastAsia"/>
          <w:b/>
          <w:bCs/>
          <w:color w:val="60A500"/>
          <w:sz w:val="28"/>
          <w:szCs w:val="28"/>
        </w:rPr>
        <w:t>01</w:t>
      </w:r>
    </w:p>
    <w:p w14:paraId="04D3B9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大家好，我是慢行村二村的陌珍珠,很高兴认识大家。</w:t>
      </w:r>
    </w:p>
    <w:p w14:paraId="2C62730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结缘蓝狮子,是因为他的两本书《必经之路》和《人生处处是修行》。</w:t>
      </w:r>
    </w:p>
    <w:p w14:paraId="2A052384">
      <w:pPr>
        <w:rPr>
          <w:rFonts w:hint="eastAsia"/>
          <w:sz w:val="28"/>
          <w:szCs w:val="28"/>
        </w:rPr>
      </w:pPr>
    </w:p>
    <w:p w14:paraId="18C7500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看完书后，还意犹未尽，便加上他的公众号,刚好看到新手村招募,便怀着好奇心参加了。</w:t>
      </w:r>
    </w:p>
    <w:p w14:paraId="315643C9">
      <w:pPr>
        <w:rPr>
          <w:rFonts w:hint="eastAsia"/>
          <w:sz w:val="28"/>
          <w:szCs w:val="28"/>
        </w:rPr>
      </w:pPr>
    </w:p>
    <w:p w14:paraId="557339A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想不到我的好奇心，又带着自己打开了一扇新世界的大门——回头看,我愿意相信这是命运地引领,一切也都是最好的安排。</w:t>
      </w:r>
    </w:p>
    <w:p w14:paraId="4078A2E0">
      <w:pPr>
        <w:rPr>
          <w:rFonts w:hint="eastAsia"/>
          <w:sz w:val="28"/>
          <w:szCs w:val="28"/>
        </w:rPr>
      </w:pPr>
    </w:p>
    <w:p w14:paraId="1048A6B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刚入慢行村,也是懵懵懂懂,不知道自己该做什么。</w:t>
      </w:r>
    </w:p>
    <w:p w14:paraId="44223BF0">
      <w:pPr>
        <w:rPr>
          <w:rFonts w:hint="eastAsia"/>
          <w:sz w:val="28"/>
          <w:szCs w:val="28"/>
        </w:rPr>
      </w:pPr>
    </w:p>
    <w:p w14:paraId="2821001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后来，瑞丽村长和我网络面对面沟通,非常详细地告诉我要做的事情，感恩瑞丽村长的引领，她像一个大姐姐,率真可爱,还和我一样有中医的爱好。</w:t>
      </w:r>
    </w:p>
    <w:p w14:paraId="150D175F">
      <w:pPr>
        <w:rPr>
          <w:rFonts w:hint="eastAsia"/>
          <w:sz w:val="28"/>
          <w:szCs w:val="28"/>
        </w:rPr>
      </w:pPr>
    </w:p>
    <w:p w14:paraId="3246670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在群里，又遇见慢性村的小伙伴们,有人发布每天的作业,有人每天针对新手同学的作业进行点评……各项事情有条不紊,这里的世界虚拟而又真实，让我感觉温暖而踏实，感恩慢行村二村的每一个工作人员。</w:t>
      </w:r>
    </w:p>
    <w:p w14:paraId="51EAAD37">
      <w:pPr>
        <w:rPr>
          <w:rFonts w:hint="eastAsia"/>
          <w:sz w:val="28"/>
          <w:szCs w:val="28"/>
        </w:rPr>
      </w:pPr>
    </w:p>
    <w:p w14:paraId="3303E9A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课程刚开始时，群里分享了一个“马步、冲拳”的故事, 让我明白想要成为高手，就要先把基本功练好，而我接下来只需听话照做就好，</w:t>
      </w:r>
    </w:p>
    <w:p w14:paraId="38268661">
      <w:pPr>
        <w:rPr>
          <w:rFonts w:hint="eastAsia"/>
          <w:sz w:val="28"/>
          <w:szCs w:val="28"/>
        </w:rPr>
      </w:pPr>
    </w:p>
    <w:p w14:paraId="5BA633A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我每日都认真地完成群里布置的作业,学习如何在生活中保持觉察之道——练习在吃饭的过程中去觉察,在走路的过程中去觉察……</w:t>
      </w:r>
    </w:p>
    <w:p w14:paraId="5A2BA36E">
      <w:pPr>
        <w:rPr>
          <w:rFonts w:hint="eastAsia"/>
          <w:sz w:val="28"/>
          <w:szCs w:val="28"/>
        </w:rPr>
      </w:pPr>
    </w:p>
    <w:p w14:paraId="135FA4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当我静下心来,真正带着觉察，去观察生活中这些习以为常的事，才发现自己在这些事情中,被那么多的念头和情绪所牵引。</w:t>
      </w:r>
    </w:p>
    <w:p w14:paraId="573F0867">
      <w:pPr>
        <w:rPr>
          <w:rFonts w:hint="eastAsia"/>
          <w:sz w:val="28"/>
          <w:szCs w:val="28"/>
        </w:rPr>
      </w:pPr>
    </w:p>
    <w:p w14:paraId="283234E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在之前的生活中,这些念头和情绪也被当成自然而然的发生,没有被特别关注,而它们也像一个个破网的鱼,肆意在我的脑袋和心里,四下游荡。</w:t>
      </w:r>
    </w:p>
    <w:p w14:paraId="29255C50">
      <w:pPr>
        <w:rPr>
          <w:rFonts w:hint="eastAsia"/>
          <w:sz w:val="28"/>
          <w:szCs w:val="28"/>
        </w:rPr>
      </w:pPr>
    </w:p>
    <w:p w14:paraId="28A51BD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无意识下的我,很多时候被这些念头和情绪带着走,明明没有干太多事情,却感觉疲累,是因为他们消耗了我的心神吗？</w:t>
      </w:r>
    </w:p>
    <w:p w14:paraId="03BEA35E">
      <w:pPr>
        <w:rPr>
          <w:rFonts w:hint="eastAsia"/>
          <w:sz w:val="28"/>
          <w:szCs w:val="28"/>
        </w:rPr>
      </w:pPr>
    </w:p>
    <w:p w14:paraId="42CC035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后来，我学习带着觉察,看见这些念头和情绪,它们又似乎就自己停止了——这真是一个奇妙的体验。</w:t>
      </w:r>
    </w:p>
    <w:p w14:paraId="24B80D99">
      <w:pPr>
        <w:rPr>
          <w:rFonts w:hint="eastAsia"/>
          <w:sz w:val="28"/>
          <w:szCs w:val="28"/>
        </w:rPr>
      </w:pPr>
    </w:p>
    <w:p w14:paraId="2EE14AF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反复的觉察练习，让我好像变得慢下来、静下来。我更清晰地感受到自己，也更清晰感受到别人。</w:t>
      </w:r>
    </w:p>
    <w:p w14:paraId="116A051E">
      <w:pPr>
        <w:rPr>
          <w:rFonts w:hint="eastAsia"/>
          <w:sz w:val="28"/>
          <w:szCs w:val="28"/>
        </w:rPr>
      </w:pPr>
    </w:p>
    <w:p w14:paraId="4C510EA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慢慢来，看见自己，接纳自己，才能享受真正的自由和自在。</w:t>
      </w:r>
    </w:p>
    <w:p w14:paraId="5A60B87A">
      <w:pPr>
        <w:rPr>
          <w:rFonts w:hint="eastAsia"/>
          <w:sz w:val="28"/>
          <w:szCs w:val="28"/>
        </w:rPr>
      </w:pPr>
    </w:p>
    <w:p w14:paraId="3A47B533">
      <w:pPr>
        <w:rPr>
          <w:rFonts w:hint="eastAsia"/>
          <w:b/>
          <w:bCs/>
          <w:color w:val="60A500"/>
          <w:sz w:val="28"/>
          <w:szCs w:val="28"/>
        </w:rPr>
      </w:pPr>
      <w:r>
        <w:rPr>
          <w:rFonts w:hint="eastAsia"/>
          <w:b/>
          <w:bCs/>
          <w:color w:val="60A500"/>
          <w:sz w:val="28"/>
          <w:szCs w:val="28"/>
        </w:rPr>
        <w:t>02</w:t>
      </w:r>
    </w:p>
    <w:p w14:paraId="22F20982"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除了练习觉察，还有念心经和抄心经的功课。</w:t>
      </w:r>
    </w:p>
    <w:p w14:paraId="4E9C0940"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955F9C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从新手村毕业后,我依然在坚持念心经和抄心经。 </w:t>
      </w:r>
    </w:p>
    <w:p w14:paraId="7BFF0EB8">
      <w:pPr>
        <w:rPr>
          <w:rFonts w:hint="eastAsia"/>
          <w:sz w:val="28"/>
          <w:szCs w:val="28"/>
        </w:rPr>
      </w:pPr>
    </w:p>
    <w:p w14:paraId="5363E58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我很喜欢用毛笔抄心经，因为写毛笔字更需静心凝神，在写的过程中，有时候能觉察到自己精神内守的心流涌动，有时候也能察觉到自己心中会被一个个的念头或情绪干扰。</w:t>
      </w:r>
    </w:p>
    <w:p w14:paraId="3A6955FE">
      <w:pPr>
        <w:rPr>
          <w:rFonts w:hint="eastAsia"/>
          <w:sz w:val="28"/>
          <w:szCs w:val="28"/>
        </w:rPr>
      </w:pPr>
    </w:p>
    <w:p w14:paraId="7614C4F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刚开始念心经和抄《心经》时，并不太懂其中意思，只是觉得借事修心，让自己通过这件事情，把心静下来，保持对自己的觉察。</w:t>
      </w:r>
    </w:p>
    <w:p w14:paraId="15D533D1">
      <w:pPr>
        <w:rPr>
          <w:rFonts w:hint="eastAsia"/>
          <w:sz w:val="28"/>
          <w:szCs w:val="28"/>
        </w:rPr>
      </w:pPr>
    </w:p>
    <w:p w14:paraId="2F31849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突然有一日，念到这句：心无挂碍故，无有恐怖，远离颠倒梦想，究竟涅槃——顿时有如触电般，一股电流直通心门。</w:t>
      </w:r>
    </w:p>
    <w:p w14:paraId="19B92A8B">
      <w:pPr>
        <w:rPr>
          <w:rFonts w:hint="eastAsia"/>
          <w:sz w:val="28"/>
          <w:szCs w:val="28"/>
        </w:rPr>
      </w:pPr>
    </w:p>
    <w:p w14:paraId="6FA1D01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若内心没有任何牵挂和障碍，不被世俗的名利、情感、得失等所束缚，就不会被恐惧和担忧所困扰。</w:t>
      </w:r>
    </w:p>
    <w:p w14:paraId="2DB9DC87">
      <w:pPr>
        <w:rPr>
          <w:rFonts w:hint="eastAsia"/>
          <w:sz w:val="28"/>
          <w:szCs w:val="28"/>
        </w:rPr>
      </w:pPr>
    </w:p>
    <w:p w14:paraId="4E4DE16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恐怖源于对未知的担忧和对未来的恐惧，当内心无挂碍时，这些恐惧自然消失。</w:t>
      </w:r>
    </w:p>
    <w:p w14:paraId="1CCD6618">
      <w:pPr>
        <w:rPr>
          <w:rFonts w:hint="eastAsia"/>
          <w:sz w:val="28"/>
          <w:szCs w:val="28"/>
        </w:rPr>
      </w:pPr>
    </w:p>
    <w:p w14:paraId="0ED25E3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人们常常因为对事物的错误理解，而产生妄想和执着，而智慧可以帮助人们看清真相，从而远离这些虚幻的执着，获得自在和自由。</w:t>
      </w:r>
    </w:p>
    <w:p w14:paraId="087C07A7">
      <w:pPr>
        <w:rPr>
          <w:rFonts w:hint="eastAsia"/>
          <w:sz w:val="28"/>
          <w:szCs w:val="28"/>
        </w:rPr>
      </w:pPr>
    </w:p>
    <w:p w14:paraId="4DDB9C2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当你的心不在着相，身心合一的体会这个世界，只是觉察，不评判，不被念头牵引，便不再有什么恐惧的 。</w:t>
      </w:r>
    </w:p>
    <w:p w14:paraId="7E173CBD">
      <w:pPr>
        <w:rPr>
          <w:rFonts w:hint="eastAsia"/>
          <w:sz w:val="28"/>
          <w:szCs w:val="28"/>
        </w:rPr>
      </w:pPr>
    </w:p>
    <w:p w14:paraId="05B5C53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心，就会平和而自在，松弛而安静。</w:t>
      </w:r>
    </w:p>
    <w:p w14:paraId="37763ADA">
      <w:pPr>
        <w:rPr>
          <w:rFonts w:hint="eastAsia"/>
          <w:sz w:val="28"/>
          <w:szCs w:val="28"/>
        </w:rPr>
      </w:pPr>
    </w:p>
    <w:p w14:paraId="0AE409E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现在我已经抄了20多遍了,待我抄到第50遍时，是否又会有不同的感受呢？</w:t>
      </w:r>
    </w:p>
    <w:p w14:paraId="51877D71">
      <w:pPr>
        <w:rPr>
          <w:rFonts w:hint="eastAsia"/>
          <w:b/>
          <w:bCs/>
          <w:color w:val="60A500"/>
          <w:sz w:val="28"/>
          <w:szCs w:val="28"/>
        </w:rPr>
      </w:pPr>
    </w:p>
    <w:p w14:paraId="3200FF78">
      <w:pPr>
        <w:rPr>
          <w:rFonts w:hint="eastAsia"/>
          <w:b/>
          <w:bCs/>
          <w:color w:val="60A500"/>
          <w:sz w:val="28"/>
          <w:szCs w:val="28"/>
        </w:rPr>
      </w:pPr>
      <w:r>
        <w:rPr>
          <w:rFonts w:hint="eastAsia"/>
          <w:b/>
          <w:bCs/>
          <w:color w:val="60A500"/>
          <w:sz w:val="28"/>
          <w:szCs w:val="28"/>
        </w:rPr>
        <w:t>03</w:t>
      </w:r>
    </w:p>
    <w:p w14:paraId="701A826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如果不是因为看了蓝狮子的书，如果不是因为好奇心，扫码进入了必经之路，如果没有进入慢行村……</w:t>
      </w:r>
    </w:p>
    <w:p w14:paraId="4409783E">
      <w:pPr>
        <w:rPr>
          <w:rFonts w:hint="eastAsia"/>
          <w:sz w:val="28"/>
          <w:szCs w:val="28"/>
        </w:rPr>
      </w:pPr>
    </w:p>
    <w:p w14:paraId="3A56BFA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也许我还是一如既往的生活，没有机会觉察到那些念头和情绪，也就错过了一次修身修心的过程。</w:t>
      </w:r>
    </w:p>
    <w:p w14:paraId="2D0387C5">
      <w:pPr>
        <w:rPr>
          <w:rFonts w:hint="eastAsia"/>
          <w:sz w:val="28"/>
          <w:szCs w:val="28"/>
        </w:rPr>
      </w:pPr>
    </w:p>
    <w:p w14:paraId="41A53DE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所以，在人生路上，若遇到机缘走到了面前，简单的相信，这也许就是命运的引领，我们只管去尝试和体验，让生命有更多丰盈有趣的体验。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EF"/>
    <w:rsid w:val="00023BED"/>
    <w:rsid w:val="00152582"/>
    <w:rsid w:val="0015424D"/>
    <w:rsid w:val="001D3256"/>
    <w:rsid w:val="001F4203"/>
    <w:rsid w:val="002217B6"/>
    <w:rsid w:val="002858C1"/>
    <w:rsid w:val="003903DC"/>
    <w:rsid w:val="003C610D"/>
    <w:rsid w:val="00544373"/>
    <w:rsid w:val="005D70A4"/>
    <w:rsid w:val="005F5D09"/>
    <w:rsid w:val="00631E65"/>
    <w:rsid w:val="006C0C43"/>
    <w:rsid w:val="007470EC"/>
    <w:rsid w:val="00773EF6"/>
    <w:rsid w:val="007C0BEB"/>
    <w:rsid w:val="007D6007"/>
    <w:rsid w:val="007E0116"/>
    <w:rsid w:val="00815216"/>
    <w:rsid w:val="008A7A12"/>
    <w:rsid w:val="008C0066"/>
    <w:rsid w:val="00A93DEF"/>
    <w:rsid w:val="00B56AAC"/>
    <w:rsid w:val="00B867FF"/>
    <w:rsid w:val="00BC7F8B"/>
    <w:rsid w:val="00BD3516"/>
    <w:rsid w:val="00C17E18"/>
    <w:rsid w:val="00CE0276"/>
    <w:rsid w:val="00E4464F"/>
    <w:rsid w:val="00EE3059"/>
    <w:rsid w:val="00F37224"/>
    <w:rsid w:val="00F9498A"/>
    <w:rsid w:val="24B5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1379</Words>
  <Characters>1392</Characters>
  <Lines>10</Lines>
  <Paragraphs>2</Paragraphs>
  <TotalTime>62</TotalTime>
  <ScaleCrop>false</ScaleCrop>
  <LinksUpToDate>false</LinksUpToDate>
  <CharactersWithSpaces>1395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2025-04-04T03:05:00Z</dcterms:created>
  <dc:creator>342716623@qq.com</dc:creator>
  <cp:lastModifiedBy>李劲松</cp:lastModifiedBy>
  <dcterms:modified xsi:type="dcterms:W3CDTF">2025-04-09T09:42:39Z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eyJoZGlkIjoiMjJlYTUwN2E1ZjQ4NzM3ZTJiYTY4ZjM0Yjk5NTJlYzMiLCJ1c2VySWQiOiIxMDE4NzgzMzI2In0=</vt:lpwstr>
  </property>
  <property fmtid="{D5CDD505-2E9C-101B-9397-08002B2CF9AE}" pid="3" name="KSOProductBuildVer">
    <vt:lpwstr>2052-12.1.0.20305</vt:lpwstr>
  </property>
  <property fmtid="{D5CDD505-2E9C-101B-9397-08002B2CF9AE}" pid="4" name="ICV">
    <vt:lpwstr>4430B08DEDBE4BB7BF31F9A2081ECF7E_13</vt:lpwstr>
  </property>
</Properties>
</file>